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B14CA4">
        <w:rPr>
          <w:rFonts w:ascii="Comic Sans MS" w:hAnsi="Comic Sans MS"/>
          <w:sz w:val="48"/>
          <w:szCs w:val="48"/>
        </w:rPr>
        <w:t>30</w:t>
      </w:r>
      <w:r>
        <w:rPr>
          <w:rFonts w:ascii="Comic Sans MS" w:hAnsi="Comic Sans MS"/>
          <w:sz w:val="48"/>
          <w:szCs w:val="48"/>
        </w:rPr>
        <w:t>/3/20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D7EED4A" wp14:editId="2961F45E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168275</wp:posOffset>
                  </wp:positionV>
                  <wp:extent cx="1403350" cy="1800225"/>
                  <wp:effectExtent l="0" t="0" r="635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B14CA4">
              <w:rPr>
                <w:rFonts w:ascii="Comic Sans MS" w:hAnsi="Comic Sans MS"/>
                <w:sz w:val="32"/>
                <w:szCs w:val="32"/>
              </w:rPr>
              <w:t xml:space="preserve">3d shapes     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name these 3d shapes?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 look around your house, what 3d shapes can you see?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build a model using 3d shapes?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name the shapes you have used?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Extension</w:t>
            </w:r>
          </w:p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count </w:t>
            </w:r>
            <w:r w:rsidR="00BE0BCC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he number of faces, edges and </w:t>
            </w:r>
            <w:r w:rsidR="00BE0BCC">
              <w:rPr>
                <w:rFonts w:ascii="Comic Sans MS" w:hAnsi="Comic Sans MS"/>
                <w:sz w:val="24"/>
                <w:szCs w:val="24"/>
              </w:rPr>
              <w:t>vertices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BE0BCC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E0BCC" w:rsidRPr="00FA6B3B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E28550" wp14:editId="6A20EE5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C64FDEB" wp14:editId="196DD73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 w:rsidR="00C115B2">
              <w:rPr>
                <w:rFonts w:ascii="Comic Sans MS" w:hAnsi="Comic Sans MS"/>
                <w:sz w:val="32"/>
                <w:szCs w:val="32"/>
              </w:rPr>
              <w:t>Write a silly sentence</w:t>
            </w:r>
          </w:p>
          <w:p w:rsidR="00B14CA4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the sentence to your child.</w:t>
            </w:r>
          </w:p>
          <w:p w:rsidR="00BE0BCC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they repeat it back to you?</w:t>
            </w:r>
          </w:p>
          <w:p w:rsidR="00BE0BCC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they write it down independently?</w:t>
            </w:r>
          </w:p>
          <w:p w:rsidR="00BE0BCC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they check their work using the writing stars?</w:t>
            </w:r>
          </w:p>
          <w:p w:rsidR="00C115B2" w:rsidRDefault="00C115B2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they illustrate it!</w:t>
            </w:r>
          </w:p>
          <w:p w:rsidR="00BE0BCC" w:rsidRDefault="00BE0BC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following sentences link to the children’s book band colour.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7598"/>
            </w:tblGrid>
            <w:tr w:rsidR="00BE0BCC" w:rsidTr="00BE0BCC">
              <w:tc>
                <w:tcPr>
                  <w:tcW w:w="1413" w:type="dxa"/>
                  <w:shd w:val="clear" w:color="auto" w:fill="FF66FF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The fat cat had a hat.</w:t>
                  </w:r>
                </w:p>
              </w:tc>
            </w:tr>
            <w:tr w:rsidR="00BE0BCC" w:rsidTr="00BE0BCC">
              <w:tc>
                <w:tcPr>
                  <w:tcW w:w="1413" w:type="dxa"/>
                  <w:shd w:val="clear" w:color="auto" w:fill="FF0000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The chick sat in the bath.</w:t>
                  </w:r>
                </w:p>
              </w:tc>
            </w:tr>
            <w:tr w:rsidR="00BE0BCC" w:rsidTr="00BE0BCC">
              <w:tc>
                <w:tcPr>
                  <w:tcW w:w="1413" w:type="dxa"/>
                  <w:shd w:val="clear" w:color="auto" w:fill="FFFF00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</w:tcPr>
                <w:p w:rsidR="00BE0BCC" w:rsidRDefault="00C115B2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 can see a pink</w:t>
                  </w:r>
                  <w:r w:rsidR="00BE0BCC">
                    <w:rPr>
                      <w:rFonts w:ascii="Comic Sans MS" w:hAnsi="Comic Sans MS"/>
                      <w:sz w:val="24"/>
                      <w:szCs w:val="24"/>
                    </w:rPr>
                    <w:t xml:space="preserve"> owl in the tree at night.</w:t>
                  </w:r>
                </w:p>
              </w:tc>
            </w:tr>
            <w:tr w:rsidR="00BE0BCC" w:rsidTr="00BE0BCC">
              <w:trPr>
                <w:trHeight w:val="195"/>
              </w:trPr>
              <w:tc>
                <w:tcPr>
                  <w:tcW w:w="1413" w:type="dxa"/>
                  <w:shd w:val="clear" w:color="auto" w:fill="00B0F0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And above</w:t>
                  </w:r>
                </w:p>
              </w:tc>
              <w:tc>
                <w:tcPr>
                  <w:tcW w:w="7598" w:type="dxa"/>
                  <w:shd w:val="clear" w:color="auto" w:fill="FFFFFF" w:themeFill="background1"/>
                </w:tcPr>
                <w:p w:rsidR="00BE0BCC" w:rsidRDefault="00BE0BCC" w:rsidP="00C115B2">
                  <w:pPr>
                    <w:framePr w:hSpace="180" w:wrap="around" w:vAnchor="text" w:hAnchor="text" w:y="273"/>
                    <w:tabs>
                      <w:tab w:val="left" w:pos="900"/>
                    </w:tabs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The green sheep went for ride on his bike.</w:t>
                  </w:r>
                </w:p>
              </w:tc>
            </w:tr>
          </w:tbl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14CA4" w:rsidRPr="00FA6B3B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37946D77" wp14:editId="543841C6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CA4" w:rsidTr="00B14CA4">
        <w:tc>
          <w:tcPr>
            <w:tcW w:w="9242" w:type="dxa"/>
          </w:tcPr>
          <w:p w:rsidR="00B7609C" w:rsidRDefault="00DA090A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1EE1BC0" wp14:editId="36AB6B98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95885</wp:posOffset>
                  </wp:positionV>
                  <wp:extent cx="1304925" cy="1304925"/>
                  <wp:effectExtent l="0" t="0" r="9525" b="9525"/>
                  <wp:wrapNone/>
                  <wp:docPr id="13" name="Picture 13" descr="Image result for natural sculpture eyfs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atural sculpture eyfs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 w:rsidR="00B14CA4"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 w:rsidR="00BE0BCC">
              <w:rPr>
                <w:rFonts w:ascii="Comic Sans MS" w:hAnsi="Comic Sans MS"/>
                <w:sz w:val="32"/>
                <w:szCs w:val="32"/>
              </w:rPr>
              <w:t>Natural Sculptures.</w:t>
            </w:r>
          </w:p>
          <w:p w:rsidR="00DA090A" w:rsidRDefault="00B7609C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DA090A">
              <w:rPr>
                <w:rFonts w:ascii="Comic Sans MS" w:hAnsi="Comic Sans MS"/>
                <w:sz w:val="24"/>
                <w:szCs w:val="24"/>
              </w:rPr>
              <w:t>Look in your</w:t>
            </w:r>
            <w:r w:rsidR="00DA090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A090A">
              <w:rPr>
                <w:rFonts w:ascii="Comic Sans MS" w:hAnsi="Comic Sans MS"/>
                <w:sz w:val="24"/>
                <w:szCs w:val="24"/>
              </w:rPr>
              <w:t>garden and make a collection of natural objects.</w:t>
            </w:r>
          </w:p>
          <w:p w:rsidR="00DA090A" w:rsidRDefault="00DA090A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DA090A">
              <w:rPr>
                <w:rFonts w:ascii="Comic Sans MS" w:hAnsi="Comic Sans MS"/>
                <w:sz w:val="24"/>
                <w:szCs w:val="24"/>
              </w:rPr>
              <w:t xml:space="preserve">Can you name the things you have collected? </w:t>
            </w:r>
          </w:p>
          <w:p w:rsidR="00B14CA4" w:rsidRDefault="00DA090A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DA090A">
              <w:rPr>
                <w:rFonts w:ascii="Comic Sans MS" w:hAnsi="Comic Sans MS"/>
                <w:sz w:val="24"/>
                <w:szCs w:val="24"/>
              </w:rPr>
              <w:t>How are they the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same and d</w:t>
            </w:r>
            <w:r w:rsidRPr="00DA090A">
              <w:rPr>
                <w:rFonts w:ascii="Comic Sans MS" w:hAnsi="Comic Sans MS"/>
                <w:sz w:val="24"/>
                <w:szCs w:val="24"/>
              </w:rPr>
              <w:t>ifferent?</w:t>
            </w:r>
          </w:p>
          <w:p w:rsidR="00DA090A" w:rsidRDefault="00DA090A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arrange them to make a natural collage or sculpture?</w:t>
            </w:r>
          </w:p>
          <w:p w:rsidR="00DA090A" w:rsidRPr="00DA090A" w:rsidRDefault="00DA090A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14CA4" w:rsidRPr="00397E2B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397E2B"/>
    <w:rsid w:val="00422DE2"/>
    <w:rsid w:val="00B14CA4"/>
    <w:rsid w:val="00B7609C"/>
    <w:rsid w:val="00BE0BCC"/>
    <w:rsid w:val="00C115B2"/>
    <w:rsid w:val="00D042D3"/>
    <w:rsid w:val="00DA090A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4" Type="http://schemas.openxmlformats.org/officeDocument/2006/relationships/hyperlink" Target="https://www.google.co.uk/url?sa=i&amp;url=https://www.pinterest.com/pin/652881277200424840/&amp;psig=AOvVaw0teVPM3_L3M9O9EJCYoIkt&amp;ust=1585137451795000&amp;source=images&amp;cd=vfe&amp;ved=0CAIQjRxqFwoTCJDv8p2Os-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dcterms:created xsi:type="dcterms:W3CDTF">2020-03-24T12:30:00Z</dcterms:created>
  <dcterms:modified xsi:type="dcterms:W3CDTF">2020-03-29T19:05:00Z</dcterms:modified>
</cp:coreProperties>
</file>